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22376" w:type="dxa"/>
        <w:tblLook w:val="04A0"/>
      </w:tblPr>
      <w:tblGrid>
        <w:gridCol w:w="817"/>
        <w:gridCol w:w="1134"/>
        <w:gridCol w:w="142"/>
        <w:gridCol w:w="142"/>
        <w:gridCol w:w="425"/>
        <w:gridCol w:w="567"/>
        <w:gridCol w:w="567"/>
        <w:gridCol w:w="709"/>
        <w:gridCol w:w="708"/>
        <w:gridCol w:w="709"/>
        <w:gridCol w:w="142"/>
        <w:gridCol w:w="567"/>
        <w:gridCol w:w="425"/>
        <w:gridCol w:w="142"/>
        <w:gridCol w:w="709"/>
        <w:gridCol w:w="283"/>
        <w:gridCol w:w="142"/>
        <w:gridCol w:w="850"/>
        <w:gridCol w:w="142"/>
        <w:gridCol w:w="851"/>
        <w:gridCol w:w="283"/>
        <w:gridCol w:w="1276"/>
        <w:gridCol w:w="709"/>
        <w:gridCol w:w="3260"/>
        <w:gridCol w:w="4819"/>
        <w:gridCol w:w="1560"/>
        <w:gridCol w:w="60"/>
        <w:gridCol w:w="236"/>
      </w:tblGrid>
      <w:tr w:rsidR="00795BB3" w:rsidRPr="003D7834" w:rsidTr="00795BB3">
        <w:trPr>
          <w:trHeight w:val="915"/>
        </w:trPr>
        <w:tc>
          <w:tcPr>
            <w:tcW w:w="221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3" w:rsidRPr="003D7834" w:rsidRDefault="00795BB3" w:rsidP="00EC502E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D7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河南工程学院       年度高校教师（实验</w:t>
            </w:r>
            <w:r w:rsidR="009E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人员</w:t>
            </w:r>
            <w:r w:rsidRPr="003D7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）</w:t>
            </w:r>
            <w:r w:rsidR="00EC502E" w:rsidRPr="003D7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系列</w:t>
            </w:r>
            <w:r w:rsidRPr="003D7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级</w:t>
            </w:r>
            <w:r w:rsidR="001641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职称</w:t>
            </w:r>
            <w:r w:rsidRPr="003D7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评审简表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5BB3" w:rsidRPr="003D7834" w:rsidTr="00795BB3">
        <w:trPr>
          <w:gridAfter w:val="2"/>
          <w:wAfter w:w="296" w:type="dxa"/>
          <w:trHeight w:val="510"/>
        </w:trPr>
        <w:tc>
          <w:tcPr>
            <w:tcW w:w="2208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BB3" w:rsidRPr="003D7834" w:rsidRDefault="00716288" w:rsidP="00051956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申报类型：                                    </w:t>
            </w:r>
            <w:r w:rsidR="00795BB3" w:rsidRPr="003D7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申报专业：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="00795BB3" w:rsidRPr="003D78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申报职务：                            评审类型：                                            </w:t>
            </w:r>
          </w:p>
        </w:tc>
      </w:tr>
      <w:tr w:rsidR="00795BB3" w:rsidRPr="00795BB3" w:rsidTr="005D5B81">
        <w:trPr>
          <w:gridAfter w:val="2"/>
          <w:wAfter w:w="296" w:type="dxa"/>
          <w:trHeight w:val="5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任现职以来教学任务完成情况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任教课程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课时</w:t>
            </w:r>
          </w:p>
        </w:tc>
      </w:tr>
      <w:tr w:rsidR="00795BB3" w:rsidRPr="00795BB3" w:rsidTr="005D5B81">
        <w:trPr>
          <w:gridAfter w:val="2"/>
          <w:wAfter w:w="296" w:type="dxa"/>
          <w:trHeight w:val="555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9F706E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现从事专业及时间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95BB3" w:rsidRPr="00795BB3" w:rsidTr="005D5B81">
        <w:trPr>
          <w:gridAfter w:val="2"/>
          <w:wAfter w:w="296" w:type="dxa"/>
          <w:trHeight w:val="55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毕业院校、专业、学制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95BB3" w:rsidRPr="00795BB3" w:rsidTr="005D5B81">
        <w:trPr>
          <w:gridAfter w:val="2"/>
          <w:wAfter w:w="296" w:type="dxa"/>
          <w:trHeight w:val="6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毕业院校、专业、学制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95BB3" w:rsidRPr="00795BB3" w:rsidTr="005D5B81">
        <w:trPr>
          <w:gridAfter w:val="2"/>
          <w:wAfter w:w="296" w:type="dxa"/>
          <w:trHeight w:val="64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现任专业技术职务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B11CCF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95BB3" w:rsidRPr="00795BB3" w:rsidTr="005D5B81">
        <w:trPr>
          <w:gridAfter w:val="2"/>
          <w:wAfter w:w="296" w:type="dxa"/>
          <w:trHeight w:val="57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其他专业技术职务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B11CCF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95BB3" w:rsidRPr="00795BB3" w:rsidTr="005D5B81">
        <w:trPr>
          <w:gridAfter w:val="2"/>
          <w:wAfter w:w="296" w:type="dxa"/>
          <w:trHeight w:val="432"/>
        </w:trPr>
        <w:tc>
          <w:tcPr>
            <w:tcW w:w="2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兼职行政职务及时间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任现职近5年来年度考核情况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95BB3" w:rsidRPr="00795BB3" w:rsidTr="005D5B81">
        <w:trPr>
          <w:gridAfter w:val="2"/>
          <w:wAfter w:w="296" w:type="dxa"/>
          <w:trHeight w:val="548"/>
        </w:trPr>
        <w:tc>
          <w:tcPr>
            <w:tcW w:w="2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6E4836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 w:rsidR="00C00F0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6E4836" w:rsidP="00C00F0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 w:rsidR="00C00F0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6E4836" w:rsidP="00C00F0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 w:rsidR="00C00F0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6E4836" w:rsidP="00C00F0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 w:rsidR="00C00F0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5BB3" w:rsidRPr="003D7834" w:rsidRDefault="006E4836" w:rsidP="00C00F0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="00C00F0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95BB3" w:rsidRPr="00795BB3" w:rsidTr="005D5B81">
        <w:trPr>
          <w:gridAfter w:val="2"/>
          <w:wAfter w:w="296" w:type="dxa"/>
          <w:trHeight w:val="570"/>
        </w:trPr>
        <w:tc>
          <w:tcPr>
            <w:tcW w:w="2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95BB3" w:rsidRPr="00795BB3" w:rsidTr="005D5B81">
        <w:trPr>
          <w:gridAfter w:val="2"/>
          <w:wAfter w:w="296" w:type="dxa"/>
          <w:trHeight w:val="537"/>
        </w:trPr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担任学术团体职务或社会兼职及个人联系方式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95BB3" w:rsidRPr="00795BB3" w:rsidTr="005D5B81">
        <w:trPr>
          <w:gridAfter w:val="2"/>
          <w:wAfter w:w="296" w:type="dxa"/>
          <w:trHeight w:val="110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ind w:left="113" w:right="113"/>
              <w:jc w:val="center"/>
              <w:rPr>
                <w:rFonts w:asciiTheme="minorEastAsia" w:hAnsiTheme="minorEastAsia" w:cs="宋体"/>
                <w:color w:val="000000"/>
                <w:spacing w:val="4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spacing w:val="40"/>
                <w:kern w:val="0"/>
                <w:szCs w:val="21"/>
              </w:rPr>
              <w:t>工作学习简历</w:t>
            </w:r>
          </w:p>
        </w:tc>
        <w:tc>
          <w:tcPr>
            <w:tcW w:w="1091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95BB3" w:rsidRPr="00795BB3" w:rsidTr="005D5B81">
        <w:trPr>
          <w:gridAfter w:val="2"/>
          <w:wAfter w:w="296" w:type="dxa"/>
          <w:trHeight w:val="8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91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BB3" w:rsidRPr="003D7834" w:rsidRDefault="00795BB3" w:rsidP="00C00F0A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年均课时数：</w:t>
            </w:r>
          </w:p>
        </w:tc>
      </w:tr>
      <w:tr w:rsidR="00795BB3" w:rsidRPr="00795BB3" w:rsidTr="005D5B81">
        <w:trPr>
          <w:gridAfter w:val="2"/>
          <w:wAfter w:w="296" w:type="dxa"/>
          <w:trHeight w:val="226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91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3" w:rsidRPr="00795BB3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教学效果评估情况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95BB3" w:rsidRPr="00795BB3" w:rsidTr="005D5B81">
        <w:trPr>
          <w:gridAfter w:val="2"/>
          <w:wAfter w:w="296" w:type="dxa"/>
          <w:cantSplit/>
          <w:trHeight w:val="36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3" w:rsidRPr="003D7834" w:rsidRDefault="00795BB3" w:rsidP="00795BB3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D78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任现职以来教育教学方面获奖情况</w:t>
            </w:r>
          </w:p>
        </w:tc>
        <w:tc>
          <w:tcPr>
            <w:tcW w:w="109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B3" w:rsidRPr="003D7834" w:rsidRDefault="00795BB3" w:rsidP="00795BB3">
            <w:pPr>
              <w:widowControl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3" w:rsidRPr="00795BB3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95B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学科（专业）建设、指导青年教师情况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B3" w:rsidRPr="003D7834" w:rsidRDefault="00795BB3" w:rsidP="00795BB3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127753" w:rsidRPr="00795BB3" w:rsidRDefault="00127753" w:rsidP="006F70E1">
      <w:pPr>
        <w:rPr>
          <w:rFonts w:asciiTheme="minorEastAsia" w:hAnsiTheme="minorEastAsia"/>
          <w:szCs w:val="21"/>
        </w:rPr>
        <w:sectPr w:rsidR="00127753" w:rsidRPr="00795BB3" w:rsidSect="00795BB3">
          <w:pgSz w:w="23814" w:h="16839" w:orient="landscape" w:code="8"/>
          <w:pgMar w:top="851" w:right="289" w:bottom="851" w:left="851" w:header="851" w:footer="992" w:gutter="0"/>
          <w:cols w:space="425"/>
          <w:docGrid w:linePitch="312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6"/>
        <w:gridCol w:w="3931"/>
        <w:gridCol w:w="3969"/>
        <w:gridCol w:w="1599"/>
        <w:gridCol w:w="708"/>
        <w:gridCol w:w="3686"/>
        <w:gridCol w:w="1560"/>
        <w:gridCol w:w="2125"/>
        <w:gridCol w:w="3119"/>
      </w:tblGrid>
      <w:tr w:rsidR="00465DE0" w:rsidRPr="00795BB3" w:rsidTr="00AE38AB">
        <w:trPr>
          <w:trHeight w:val="834"/>
        </w:trPr>
        <w:tc>
          <w:tcPr>
            <w:tcW w:w="675" w:type="dxa"/>
            <w:vMerge w:val="restart"/>
            <w:vAlign w:val="center"/>
          </w:tcPr>
          <w:p w:rsidR="00C27BA7" w:rsidRPr="00795BB3" w:rsidRDefault="00C27BA7" w:rsidP="004A21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lastRenderedPageBreak/>
              <w:t>研究方向</w:t>
            </w:r>
          </w:p>
        </w:tc>
        <w:tc>
          <w:tcPr>
            <w:tcW w:w="10065" w:type="dxa"/>
            <w:gridSpan w:val="4"/>
            <w:vMerge w:val="restart"/>
            <w:vAlign w:val="center"/>
          </w:tcPr>
          <w:p w:rsidR="00C27BA7" w:rsidRPr="00795BB3" w:rsidRDefault="00C27BA7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7BA7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t>任现职以来科研成果及获奖情况</w:t>
            </w:r>
          </w:p>
        </w:tc>
        <w:tc>
          <w:tcPr>
            <w:tcW w:w="3686" w:type="dxa"/>
            <w:vAlign w:val="center"/>
          </w:tcPr>
          <w:p w:rsidR="00C27BA7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3685" w:type="dxa"/>
            <w:gridSpan w:val="2"/>
            <w:vAlign w:val="center"/>
          </w:tcPr>
          <w:p w:rsidR="00C27BA7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t>鉴定（获奖）时间、鉴定（颁奖）单位、鉴定意见（奖励等级）</w:t>
            </w:r>
          </w:p>
        </w:tc>
        <w:tc>
          <w:tcPr>
            <w:tcW w:w="3119" w:type="dxa"/>
            <w:vAlign w:val="center"/>
          </w:tcPr>
          <w:p w:rsidR="00C27BA7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t>主持或参加名次</w:t>
            </w:r>
          </w:p>
        </w:tc>
      </w:tr>
      <w:tr w:rsidR="00465DE0" w:rsidRPr="00795BB3" w:rsidTr="00AE38AB">
        <w:trPr>
          <w:trHeight w:val="275"/>
        </w:trPr>
        <w:tc>
          <w:tcPr>
            <w:tcW w:w="675" w:type="dxa"/>
            <w:vMerge/>
            <w:vAlign w:val="center"/>
          </w:tcPr>
          <w:p w:rsidR="00C27BA7" w:rsidRPr="00795BB3" w:rsidRDefault="00C27BA7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65" w:type="dxa"/>
            <w:gridSpan w:val="4"/>
            <w:vMerge/>
            <w:vAlign w:val="center"/>
          </w:tcPr>
          <w:p w:rsidR="00C27BA7" w:rsidRPr="00795BB3" w:rsidRDefault="00C27BA7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C27BA7" w:rsidRPr="00795BB3" w:rsidRDefault="00C27BA7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C27BA7" w:rsidRPr="00795BB3" w:rsidRDefault="00C27BA7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C27BA7" w:rsidRPr="00795BB3" w:rsidRDefault="00C27BA7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27BA7" w:rsidRPr="00795BB3" w:rsidRDefault="00C27BA7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68B2" w:rsidRPr="00795BB3" w:rsidTr="00AE38AB">
        <w:trPr>
          <w:trHeight w:val="555"/>
        </w:trPr>
        <w:tc>
          <w:tcPr>
            <w:tcW w:w="675" w:type="dxa"/>
            <w:vMerge w:val="restart"/>
            <w:textDirection w:val="tbRlV"/>
            <w:vAlign w:val="center"/>
          </w:tcPr>
          <w:p w:rsidR="00DB65F8" w:rsidRPr="00154FC9" w:rsidRDefault="00DB65F8" w:rsidP="00127753">
            <w:pPr>
              <w:ind w:left="113" w:right="113"/>
              <w:jc w:val="center"/>
              <w:rPr>
                <w:rFonts w:asciiTheme="minorEastAsia" w:hAnsiTheme="minorEastAsia"/>
                <w:spacing w:val="50"/>
                <w:szCs w:val="21"/>
              </w:rPr>
            </w:pPr>
            <w:r w:rsidRPr="00154FC9">
              <w:rPr>
                <w:rFonts w:asciiTheme="minorEastAsia" w:hAnsiTheme="minorEastAsia" w:hint="eastAsia"/>
                <w:spacing w:val="50"/>
                <w:szCs w:val="21"/>
              </w:rPr>
              <w:t>任现职以来发表出版的本专业代表性论文</w:t>
            </w:r>
          </w:p>
        </w:tc>
        <w:tc>
          <w:tcPr>
            <w:tcW w:w="4497" w:type="dxa"/>
            <w:gridSpan w:val="2"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t>论文题目（论文限填10篇以内）</w:t>
            </w:r>
          </w:p>
        </w:tc>
        <w:tc>
          <w:tcPr>
            <w:tcW w:w="3969" w:type="dxa"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t>何时何刊物（刊号）发表</w:t>
            </w:r>
          </w:p>
        </w:tc>
        <w:tc>
          <w:tcPr>
            <w:tcW w:w="1599" w:type="dxa"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t>名次、字数</w:t>
            </w:r>
          </w:p>
        </w:tc>
        <w:tc>
          <w:tcPr>
            <w:tcW w:w="708" w:type="dxa"/>
            <w:vMerge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68B2" w:rsidRPr="00795BB3" w:rsidTr="00AE38AB">
        <w:trPr>
          <w:cantSplit/>
          <w:trHeight w:val="1451"/>
        </w:trPr>
        <w:tc>
          <w:tcPr>
            <w:tcW w:w="675" w:type="dxa"/>
            <w:vMerge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extDirection w:val="tbRlV"/>
            <w:vAlign w:val="center"/>
          </w:tcPr>
          <w:p w:rsidR="00DB65F8" w:rsidRPr="00795BB3" w:rsidRDefault="00DB65F8" w:rsidP="00127753">
            <w:pPr>
              <w:ind w:left="113" w:right="113"/>
              <w:jc w:val="center"/>
              <w:rPr>
                <w:rFonts w:asciiTheme="minorEastAsia" w:hAnsiTheme="minorEastAsia"/>
                <w:spacing w:val="40"/>
                <w:szCs w:val="21"/>
              </w:rPr>
            </w:pPr>
            <w:r w:rsidRPr="00795BB3">
              <w:rPr>
                <w:rFonts w:asciiTheme="minorEastAsia" w:hAnsiTheme="minorEastAsia" w:hint="eastAsia"/>
                <w:spacing w:val="40"/>
                <w:szCs w:val="21"/>
              </w:rPr>
              <w:t>鉴定论文</w:t>
            </w:r>
          </w:p>
        </w:tc>
        <w:tc>
          <w:tcPr>
            <w:tcW w:w="3931" w:type="dxa"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68B2" w:rsidRPr="00795BB3" w:rsidTr="00AE38AB">
        <w:trPr>
          <w:trHeight w:val="3354"/>
        </w:trPr>
        <w:tc>
          <w:tcPr>
            <w:tcW w:w="675" w:type="dxa"/>
            <w:vMerge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97" w:type="dxa"/>
            <w:gridSpan w:val="2"/>
            <w:vMerge w:val="restart"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DB65F8" w:rsidRPr="00795BB3" w:rsidRDefault="00DB65F8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68B2" w:rsidRPr="00795BB3" w:rsidTr="00AE38AB">
        <w:trPr>
          <w:trHeight w:val="142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127753" w:rsidRPr="00154FC9" w:rsidRDefault="00127753" w:rsidP="00127753">
            <w:pPr>
              <w:ind w:left="113" w:right="113"/>
              <w:jc w:val="center"/>
              <w:rPr>
                <w:rFonts w:asciiTheme="minorEastAsia" w:hAnsiTheme="minorEastAsia"/>
                <w:spacing w:val="50"/>
                <w:szCs w:val="21"/>
              </w:rPr>
            </w:pPr>
            <w:r w:rsidRPr="00154FC9">
              <w:rPr>
                <w:rFonts w:asciiTheme="minorEastAsia" w:hAnsiTheme="minorEastAsia" w:hint="eastAsia"/>
                <w:spacing w:val="50"/>
                <w:szCs w:val="21"/>
              </w:rPr>
              <w:t>相关部门审核推荐意见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127753" w:rsidRPr="00795BB3" w:rsidRDefault="00127753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Default="00127753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715DA" w:rsidRDefault="001715DA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715DA" w:rsidRDefault="001715DA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715DA" w:rsidRDefault="001715DA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465DE0" w:rsidRDefault="00465DE0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715DA" w:rsidRPr="00795BB3" w:rsidRDefault="001715DA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95BB3">
              <w:rPr>
                <w:rFonts w:asciiTheme="minorEastAsia" w:hAnsiTheme="minorEastAsia" w:hint="eastAsia"/>
                <w:color w:val="000000"/>
                <w:szCs w:val="21"/>
              </w:rPr>
              <w:t>学院（部）</w:t>
            </w:r>
            <w:r w:rsidRPr="00795BB3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    </w:t>
            </w:r>
            <w:r w:rsidRPr="00795BB3">
              <w:rPr>
                <w:rFonts w:asciiTheme="minorEastAsia" w:hAnsiTheme="minorEastAsia" w:hint="eastAsia"/>
                <w:color w:val="000000"/>
                <w:szCs w:val="21"/>
              </w:rPr>
              <w:t>（公章）</w:t>
            </w: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95BB3">
              <w:rPr>
                <w:rFonts w:asciiTheme="minorEastAsia" w:hAnsiTheme="minorEastAsia" w:hint="eastAsia"/>
                <w:color w:val="000000"/>
                <w:szCs w:val="21"/>
              </w:rPr>
              <w:t>负责人（签字）：</w:t>
            </w: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t>年     月     日</w:t>
            </w: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gridSpan w:val="2"/>
            <w:vMerge w:val="restart"/>
            <w:tcBorders>
              <w:bottom w:val="single" w:sz="4" w:space="0" w:color="auto"/>
            </w:tcBorders>
          </w:tcPr>
          <w:p w:rsidR="00127753" w:rsidRPr="00795BB3" w:rsidRDefault="00127753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Default="00127753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715DA" w:rsidRDefault="001715DA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465DE0" w:rsidRDefault="00465DE0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715DA" w:rsidRDefault="001715DA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715DA" w:rsidRDefault="001715DA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715DA" w:rsidRPr="00795BB3" w:rsidRDefault="001715DA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95BB3">
              <w:rPr>
                <w:rFonts w:asciiTheme="minorEastAsia" w:hAnsiTheme="minorEastAsia" w:hint="eastAsia"/>
                <w:color w:val="000000"/>
                <w:szCs w:val="21"/>
              </w:rPr>
              <w:t>师德考核组</w:t>
            </w:r>
            <w:r w:rsidRPr="00795BB3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     </w:t>
            </w:r>
            <w:r w:rsidRPr="00795BB3">
              <w:rPr>
                <w:rFonts w:asciiTheme="minorEastAsia" w:hAnsiTheme="minorEastAsia" w:hint="eastAsia"/>
                <w:color w:val="000000"/>
                <w:szCs w:val="21"/>
              </w:rPr>
              <w:t>（公章）</w:t>
            </w: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95BB3">
              <w:rPr>
                <w:rFonts w:asciiTheme="minorEastAsia" w:hAnsiTheme="minorEastAsia" w:hint="eastAsia"/>
                <w:color w:val="000000"/>
                <w:szCs w:val="21"/>
              </w:rPr>
              <w:t>负责人（签字）：</w:t>
            </w: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t>年     月     日</w:t>
            </w: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127753" w:rsidRPr="00795BB3" w:rsidRDefault="00127753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Default="00127753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715DA" w:rsidRDefault="001715DA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715DA" w:rsidRDefault="001715DA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465DE0" w:rsidRDefault="00465DE0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715DA" w:rsidRDefault="001715DA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715DA" w:rsidRPr="00795BB3" w:rsidRDefault="001715DA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95BB3">
              <w:rPr>
                <w:rFonts w:asciiTheme="minorEastAsia" w:hAnsiTheme="minorEastAsia" w:hint="eastAsia"/>
                <w:color w:val="000000"/>
                <w:szCs w:val="21"/>
              </w:rPr>
              <w:t>教学业绩考核组</w:t>
            </w:r>
            <w:r w:rsidRPr="00795BB3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795BB3">
              <w:rPr>
                <w:rFonts w:asciiTheme="minorEastAsia" w:hAnsiTheme="minorEastAsia" w:hint="eastAsia"/>
                <w:color w:val="000000"/>
                <w:szCs w:val="21"/>
              </w:rPr>
              <w:t>（公章）</w:t>
            </w: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95BB3">
              <w:rPr>
                <w:rFonts w:asciiTheme="minorEastAsia" w:hAnsiTheme="minorEastAsia" w:hint="eastAsia"/>
                <w:color w:val="000000"/>
                <w:szCs w:val="21"/>
              </w:rPr>
              <w:t>负责人（签字）：</w:t>
            </w: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t>年     月     日</w:t>
            </w:r>
          </w:p>
          <w:p w:rsidR="00127753" w:rsidRPr="00795BB3" w:rsidRDefault="00127753" w:rsidP="0012775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716288" w:rsidRPr="00795BB3" w:rsidTr="00AE38AB">
        <w:trPr>
          <w:trHeight w:val="707"/>
        </w:trPr>
        <w:tc>
          <w:tcPr>
            <w:tcW w:w="675" w:type="dxa"/>
            <w:vMerge w:val="restart"/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t>任现职以来发表出版的本专业代表性论著</w:t>
            </w:r>
          </w:p>
        </w:tc>
        <w:tc>
          <w:tcPr>
            <w:tcW w:w="4497" w:type="dxa"/>
            <w:gridSpan w:val="2"/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t>著作名称（限填3部以内）</w:t>
            </w:r>
          </w:p>
        </w:tc>
        <w:tc>
          <w:tcPr>
            <w:tcW w:w="3969" w:type="dxa"/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t>何时何刊物（刊号）发表</w:t>
            </w:r>
          </w:p>
        </w:tc>
        <w:tc>
          <w:tcPr>
            <w:tcW w:w="1599" w:type="dxa"/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t>名次、字数</w:t>
            </w:r>
          </w:p>
        </w:tc>
        <w:tc>
          <w:tcPr>
            <w:tcW w:w="708" w:type="dxa"/>
            <w:vMerge/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6288" w:rsidRPr="00795BB3" w:rsidTr="00AE38AB">
        <w:trPr>
          <w:trHeight w:val="1802"/>
        </w:trPr>
        <w:tc>
          <w:tcPr>
            <w:tcW w:w="675" w:type="dxa"/>
            <w:vMerge/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97" w:type="dxa"/>
            <w:gridSpan w:val="2"/>
            <w:vMerge w:val="restart"/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127753" w:rsidRPr="00795BB3" w:rsidRDefault="00127753" w:rsidP="004A21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65DE0" w:rsidRPr="00795BB3" w:rsidTr="00AE38AB">
        <w:trPr>
          <w:trHeight w:val="4251"/>
        </w:trPr>
        <w:tc>
          <w:tcPr>
            <w:tcW w:w="675" w:type="dxa"/>
            <w:vMerge/>
            <w:vAlign w:val="center"/>
          </w:tcPr>
          <w:p w:rsidR="00127753" w:rsidRPr="00795BB3" w:rsidRDefault="00127753" w:rsidP="001277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97" w:type="dxa"/>
            <w:gridSpan w:val="2"/>
            <w:vMerge/>
            <w:vAlign w:val="center"/>
          </w:tcPr>
          <w:p w:rsidR="00127753" w:rsidRPr="00795BB3" w:rsidRDefault="00127753" w:rsidP="001277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127753" w:rsidRPr="00795BB3" w:rsidRDefault="00127753" w:rsidP="001277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127753" w:rsidRPr="00795BB3" w:rsidRDefault="00127753" w:rsidP="001277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27753" w:rsidRPr="00795BB3" w:rsidRDefault="00127753" w:rsidP="001277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6" w:type="dxa"/>
            <w:gridSpan w:val="2"/>
          </w:tcPr>
          <w:p w:rsidR="00127753" w:rsidRPr="00795BB3" w:rsidRDefault="00127753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Default="00127753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1715DA" w:rsidRDefault="001715DA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16288" w:rsidRDefault="00716288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16288" w:rsidRDefault="00716288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16288" w:rsidRPr="00795BB3" w:rsidRDefault="00716288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795BB3">
              <w:rPr>
                <w:rFonts w:asciiTheme="minorEastAsia" w:hAnsiTheme="minorEastAsia" w:hint="eastAsia"/>
                <w:color w:val="000000"/>
                <w:szCs w:val="21"/>
              </w:rPr>
              <w:t>科研能力与水平考核组</w:t>
            </w:r>
            <w:r w:rsidRPr="00795BB3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    </w:t>
            </w:r>
            <w:r w:rsidRPr="00795BB3">
              <w:rPr>
                <w:rFonts w:asciiTheme="minorEastAsia" w:hAnsiTheme="minorEastAsia" w:hint="eastAsia"/>
                <w:color w:val="000000"/>
                <w:szCs w:val="21"/>
              </w:rPr>
              <w:t>（公章）</w:t>
            </w:r>
          </w:p>
          <w:p w:rsidR="00127753" w:rsidRPr="00795BB3" w:rsidRDefault="00127753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795BB3">
              <w:rPr>
                <w:rFonts w:asciiTheme="minorEastAsia" w:hAnsiTheme="minorEastAsia" w:hint="eastAsia"/>
                <w:color w:val="000000"/>
                <w:szCs w:val="21"/>
              </w:rPr>
              <w:t>负责人（签字）：</w:t>
            </w:r>
          </w:p>
          <w:p w:rsidR="00127753" w:rsidRPr="00795BB3" w:rsidRDefault="00127753" w:rsidP="00127753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jc w:val="right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t>年     月     日</w:t>
            </w:r>
          </w:p>
        </w:tc>
        <w:tc>
          <w:tcPr>
            <w:tcW w:w="5244" w:type="dxa"/>
            <w:gridSpan w:val="2"/>
          </w:tcPr>
          <w:p w:rsidR="00127753" w:rsidRPr="00795BB3" w:rsidRDefault="00127753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Default="00127753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1715DA" w:rsidRDefault="001715DA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16288" w:rsidRDefault="00716288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16288" w:rsidRDefault="00716288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716288" w:rsidRPr="00795BB3" w:rsidRDefault="00716288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795BB3">
              <w:rPr>
                <w:rFonts w:asciiTheme="minorEastAsia" w:hAnsiTheme="minorEastAsia" w:hint="eastAsia"/>
                <w:color w:val="000000"/>
                <w:szCs w:val="21"/>
              </w:rPr>
              <w:t>任职资格审查组</w:t>
            </w:r>
            <w:r w:rsidRPr="00795BB3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    </w:t>
            </w:r>
            <w:r w:rsidRPr="00795BB3">
              <w:rPr>
                <w:rFonts w:asciiTheme="minorEastAsia" w:hAnsiTheme="minorEastAsia" w:hint="eastAsia"/>
                <w:color w:val="000000"/>
                <w:szCs w:val="21"/>
              </w:rPr>
              <w:t>（公章）</w:t>
            </w:r>
          </w:p>
          <w:p w:rsidR="00127753" w:rsidRPr="00795BB3" w:rsidRDefault="00127753" w:rsidP="0012775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795BB3">
              <w:rPr>
                <w:rFonts w:asciiTheme="minorEastAsia" w:hAnsiTheme="minorEastAsia" w:hint="eastAsia"/>
                <w:color w:val="000000"/>
                <w:szCs w:val="21"/>
              </w:rPr>
              <w:t>负责人（签字）：</w:t>
            </w:r>
          </w:p>
          <w:p w:rsidR="00127753" w:rsidRPr="00795BB3" w:rsidRDefault="00127753" w:rsidP="00127753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127753" w:rsidRPr="00795BB3" w:rsidRDefault="00127753" w:rsidP="00127753">
            <w:pPr>
              <w:jc w:val="right"/>
              <w:rPr>
                <w:rFonts w:asciiTheme="minorEastAsia" w:hAnsiTheme="minorEastAsia"/>
                <w:szCs w:val="21"/>
              </w:rPr>
            </w:pPr>
            <w:r w:rsidRPr="00795BB3">
              <w:rPr>
                <w:rFonts w:asciiTheme="minorEastAsia" w:hAnsiTheme="minorEastAsia" w:hint="eastAsia"/>
                <w:szCs w:val="21"/>
              </w:rPr>
              <w:t>年     月     日</w:t>
            </w:r>
          </w:p>
        </w:tc>
      </w:tr>
    </w:tbl>
    <w:p w:rsidR="00C27BA7" w:rsidRDefault="00C27BA7" w:rsidP="00127753"/>
    <w:sectPr w:rsidR="00C27BA7" w:rsidSect="00795BB3">
      <w:pgSz w:w="23814" w:h="16839" w:orient="landscape" w:code="8"/>
      <w:pgMar w:top="851" w:right="289" w:bottom="851" w:left="85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74" w:rsidRDefault="00746574" w:rsidP="00127753">
      <w:r>
        <w:separator/>
      </w:r>
    </w:p>
  </w:endnote>
  <w:endnote w:type="continuationSeparator" w:id="0">
    <w:p w:rsidR="00746574" w:rsidRDefault="00746574" w:rsidP="00127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74" w:rsidRDefault="00746574" w:rsidP="00127753">
      <w:r>
        <w:separator/>
      </w:r>
    </w:p>
  </w:footnote>
  <w:footnote w:type="continuationSeparator" w:id="0">
    <w:p w:rsidR="00746574" w:rsidRDefault="00746574" w:rsidP="00127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834"/>
    <w:rsid w:val="00051956"/>
    <w:rsid w:val="000D4312"/>
    <w:rsid w:val="00127753"/>
    <w:rsid w:val="00154FC9"/>
    <w:rsid w:val="001641F8"/>
    <w:rsid w:val="001715DA"/>
    <w:rsid w:val="00190B17"/>
    <w:rsid w:val="003D7834"/>
    <w:rsid w:val="00465DE0"/>
    <w:rsid w:val="004A2127"/>
    <w:rsid w:val="005B12AB"/>
    <w:rsid w:val="005D5B81"/>
    <w:rsid w:val="005F7042"/>
    <w:rsid w:val="00613BAF"/>
    <w:rsid w:val="006E4836"/>
    <w:rsid w:val="006F70E1"/>
    <w:rsid w:val="00716288"/>
    <w:rsid w:val="00723386"/>
    <w:rsid w:val="00746574"/>
    <w:rsid w:val="00795BB3"/>
    <w:rsid w:val="007F0CEA"/>
    <w:rsid w:val="008B1014"/>
    <w:rsid w:val="008B122A"/>
    <w:rsid w:val="00931FB2"/>
    <w:rsid w:val="009E5EA7"/>
    <w:rsid w:val="009F706E"/>
    <w:rsid w:val="00A5208E"/>
    <w:rsid w:val="00A768B2"/>
    <w:rsid w:val="00AE38AB"/>
    <w:rsid w:val="00B11CCF"/>
    <w:rsid w:val="00C00F0A"/>
    <w:rsid w:val="00C27BA7"/>
    <w:rsid w:val="00DB65F8"/>
    <w:rsid w:val="00E72A77"/>
    <w:rsid w:val="00EC502E"/>
    <w:rsid w:val="00F57325"/>
    <w:rsid w:val="00FE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7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0F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0F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7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0F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0F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23</cp:revision>
  <cp:lastPrinted>2017-11-27T12:34:00Z</cp:lastPrinted>
  <dcterms:created xsi:type="dcterms:W3CDTF">2017-11-27T11:15:00Z</dcterms:created>
  <dcterms:modified xsi:type="dcterms:W3CDTF">2019-11-19T01:58:00Z</dcterms:modified>
</cp:coreProperties>
</file>